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6"/>
        <w:gridCol w:w="6"/>
        <w:gridCol w:w="5034"/>
        <w:gridCol w:w="1197"/>
        <w:gridCol w:w="334"/>
        <w:gridCol w:w="1367"/>
        <w:gridCol w:w="164"/>
        <w:gridCol w:w="1537"/>
      </w:tblGrid>
      <w:tr w:rsidR="00442C01" w:rsidRPr="00606FE1" w:rsidTr="00EE463B">
        <w:trPr>
          <w:gridBefore w:val="1"/>
          <w:wBefore w:w="6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F46B0F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F46B0F">
                    <w:rPr>
                      <w:sz w:val="26"/>
                      <w:szCs w:val="26"/>
                    </w:rPr>
                    <w:t>10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4FF3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634FF3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634FF3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573198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573198" w:rsidRDefault="005B2138" w:rsidP="00436BFD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«</w:t>
            </w:r>
            <w:r w:rsidR="004B7EEE" w:rsidRPr="00573198">
              <w:rPr>
                <w:color w:val="000000"/>
                <w:sz w:val="26"/>
                <w:szCs w:val="26"/>
              </w:rPr>
              <w:t xml:space="preserve">Таблица </w:t>
            </w:r>
            <w:r w:rsidR="001F2A0B" w:rsidRPr="00573198">
              <w:rPr>
                <w:color w:val="000000"/>
                <w:sz w:val="26"/>
                <w:szCs w:val="26"/>
              </w:rPr>
              <w:t>1</w:t>
            </w:r>
            <w:r w:rsidR="00436BFD" w:rsidRPr="0057319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42C01" w:rsidRPr="00606FE1" w:rsidTr="00EE463B">
        <w:trPr>
          <w:gridBefore w:val="2"/>
          <w:wBefore w:w="12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573198" w:rsidRDefault="00785306" w:rsidP="00A718AC">
            <w:pPr>
              <w:jc w:val="center"/>
              <w:rPr>
                <w:sz w:val="26"/>
                <w:szCs w:val="26"/>
              </w:rPr>
            </w:pPr>
            <w:r w:rsidRPr="00573198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модернизацию, реконструкцию, капитальный ремонт и строительство котельных, систем водоснабжения, водоотведения, систем электроснабжения, теплоснабжения, включая центральные тепловые пункты, в том числе проектно-изыскательские работы, капитальный ремонт газовых систем на 2023 и 2025 год</w:t>
            </w:r>
            <w:r w:rsidR="00A718AC">
              <w:rPr>
                <w:b/>
                <w:bCs/>
                <w:color w:val="000000"/>
                <w:sz w:val="26"/>
                <w:szCs w:val="26"/>
              </w:rPr>
              <w:t>ы</w:t>
            </w:r>
          </w:p>
        </w:tc>
      </w:tr>
      <w:tr w:rsidR="00442C01" w:rsidRPr="00606FE1" w:rsidTr="00EE463B">
        <w:trPr>
          <w:gridBefore w:val="2"/>
          <w:wBefore w:w="12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573198" w:rsidRDefault="004B7EEE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EE463B" w:rsidRPr="003B4D83" w:rsidTr="00EE463B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7A5DA2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3B4D83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3B4D83" w:rsidRDefault="00EE463B" w:rsidP="008A5E4F">
            <w:pPr>
              <w:jc w:val="center"/>
              <w:rPr>
                <w:color w:val="000000"/>
                <w:sz w:val="26"/>
                <w:szCs w:val="26"/>
              </w:rPr>
            </w:pPr>
            <w:r w:rsidRPr="003B4D83">
              <w:rPr>
                <w:color w:val="000000"/>
                <w:sz w:val="26"/>
                <w:szCs w:val="26"/>
              </w:rPr>
              <w:t>202</w:t>
            </w:r>
            <w:r w:rsidR="008A5E4F">
              <w:rPr>
                <w:color w:val="000000"/>
                <w:sz w:val="26"/>
                <w:szCs w:val="26"/>
              </w:rPr>
              <w:t>3</w:t>
            </w:r>
            <w:r w:rsidRPr="003B4D83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E463B" w:rsidRPr="00573198" w:rsidRDefault="00EE463B" w:rsidP="00344BC6">
            <w:pPr>
              <w:jc w:val="center"/>
              <w:rPr>
                <w:color w:val="000000"/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202</w:t>
            </w:r>
            <w:r w:rsidR="00344BC6" w:rsidRPr="00573198">
              <w:rPr>
                <w:color w:val="000000"/>
                <w:sz w:val="26"/>
                <w:szCs w:val="26"/>
              </w:rPr>
              <w:t>5</w:t>
            </w:r>
            <w:r w:rsidRPr="0057319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E463B" w:rsidRPr="003B4D83" w:rsidRDefault="00EE463B" w:rsidP="00EE463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E463B" w:rsidRPr="00573198" w:rsidTr="007A5DA2">
        <w:trPr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573198" w:rsidRDefault="00EE463B" w:rsidP="00CB5C69">
            <w:pPr>
              <w:jc w:val="center"/>
              <w:rPr>
                <w:color w:val="000000"/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573198" w:rsidRDefault="00EE463B" w:rsidP="00CB5C69">
            <w:pPr>
              <w:jc w:val="center"/>
              <w:rPr>
                <w:color w:val="000000"/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E463B" w:rsidRPr="00573198" w:rsidRDefault="00EE463B" w:rsidP="00CB5C69">
            <w:pPr>
              <w:jc w:val="center"/>
              <w:rPr>
                <w:color w:val="000000"/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3</w:t>
            </w:r>
          </w:p>
        </w:tc>
      </w:tr>
      <w:tr w:rsidR="00344BC6" w:rsidRPr="00573198" w:rsidTr="007A5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344BC6" w:rsidRPr="00573198" w:rsidRDefault="00344BC6" w:rsidP="00CB5C6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280 000,0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272 695,9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170 000,0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15 200,0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6 631,0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83 709,1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lastRenderedPageBreak/>
              <w:t>Ашинский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680,3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18 103,0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1 500,0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3 800,0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8 877,0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1 099,0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25 697,0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5"/>
        </w:trPr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color w:val="000000"/>
                <w:sz w:val="26"/>
                <w:szCs w:val="26"/>
              </w:rPr>
              <w:t>25 696,3</w:t>
            </w:r>
          </w:p>
        </w:tc>
      </w:tr>
      <w:tr w:rsidR="00344BC6" w:rsidRPr="00573198" w:rsidTr="007A5DA2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6" w:rsidRPr="00573198" w:rsidRDefault="00344BC6" w:rsidP="00CB5C69">
            <w:pPr>
              <w:rPr>
                <w:b/>
                <w:sz w:val="26"/>
                <w:szCs w:val="26"/>
              </w:rPr>
            </w:pPr>
            <w:r w:rsidRPr="0057319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b/>
                <w:bCs/>
                <w:color w:val="000000"/>
                <w:sz w:val="26"/>
                <w:szCs w:val="26"/>
              </w:rPr>
              <w:t>864 295,3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C6" w:rsidRPr="00573198" w:rsidRDefault="00344BC6" w:rsidP="00CB5C69">
            <w:pPr>
              <w:jc w:val="right"/>
              <w:rPr>
                <w:sz w:val="26"/>
                <w:szCs w:val="26"/>
              </w:rPr>
            </w:pPr>
            <w:r w:rsidRPr="00573198">
              <w:rPr>
                <w:b/>
                <w:bCs/>
                <w:color w:val="000000"/>
                <w:sz w:val="26"/>
                <w:szCs w:val="26"/>
              </w:rPr>
              <w:t>1 104 970,3»</w:t>
            </w:r>
          </w:p>
        </w:tc>
      </w:tr>
    </w:tbl>
    <w:p w:rsidR="00EE463B" w:rsidRPr="00573198" w:rsidRDefault="00EE463B" w:rsidP="008C116C">
      <w:pPr>
        <w:spacing w:line="360" w:lineRule="auto"/>
        <w:rPr>
          <w:sz w:val="26"/>
          <w:szCs w:val="26"/>
        </w:rPr>
      </w:pPr>
    </w:p>
    <w:p w:rsidR="00606FE1" w:rsidRPr="00573198" w:rsidRDefault="00606FE1" w:rsidP="008C116C">
      <w:pPr>
        <w:spacing w:line="360" w:lineRule="auto"/>
        <w:rPr>
          <w:sz w:val="26"/>
          <w:szCs w:val="26"/>
        </w:rPr>
      </w:pPr>
    </w:p>
    <w:sectPr w:rsidR="00606FE1" w:rsidRPr="00573198" w:rsidSect="00B340B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5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DB0" w:rsidRDefault="00D12DB0" w:rsidP="00442C01">
      <w:r>
        <w:separator/>
      </w:r>
    </w:p>
  </w:endnote>
  <w:endnote w:type="continuationSeparator" w:id="0">
    <w:p w:rsidR="00D12DB0" w:rsidRDefault="00D12DB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E76B7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B5C69">
          <w:rPr>
            <w:noProof/>
            <w:sz w:val="24"/>
            <w:szCs w:val="24"/>
          </w:rPr>
          <w:t>756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E76B7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B5C69">
          <w:rPr>
            <w:noProof/>
            <w:sz w:val="24"/>
            <w:szCs w:val="24"/>
          </w:rPr>
          <w:t>755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DB0" w:rsidRPr="007C418D" w:rsidRDefault="00D12DB0" w:rsidP="00442C01">
      <w:r w:rsidRPr="007C418D">
        <w:separator/>
      </w:r>
    </w:p>
  </w:footnote>
  <w:footnote w:type="continuationSeparator" w:id="0">
    <w:p w:rsidR="00D12DB0" w:rsidRDefault="00D12DB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13611"/>
    <w:rsid w:val="0002791E"/>
    <w:rsid w:val="00042AEB"/>
    <w:rsid w:val="000C332D"/>
    <w:rsid w:val="000C4FFF"/>
    <w:rsid w:val="000C5600"/>
    <w:rsid w:val="00156E8A"/>
    <w:rsid w:val="0016097E"/>
    <w:rsid w:val="00163717"/>
    <w:rsid w:val="001811C9"/>
    <w:rsid w:val="001900CA"/>
    <w:rsid w:val="001B4377"/>
    <w:rsid w:val="001C743B"/>
    <w:rsid w:val="001D030D"/>
    <w:rsid w:val="001D1B55"/>
    <w:rsid w:val="001F1267"/>
    <w:rsid w:val="001F2A0B"/>
    <w:rsid w:val="00204F8F"/>
    <w:rsid w:val="002122F6"/>
    <w:rsid w:val="002247BC"/>
    <w:rsid w:val="00225D61"/>
    <w:rsid w:val="002261BD"/>
    <w:rsid w:val="00290280"/>
    <w:rsid w:val="002A20CE"/>
    <w:rsid w:val="002C6FF9"/>
    <w:rsid w:val="002D5C9B"/>
    <w:rsid w:val="002F5A7A"/>
    <w:rsid w:val="00304090"/>
    <w:rsid w:val="003270D1"/>
    <w:rsid w:val="003353A9"/>
    <w:rsid w:val="00344BC6"/>
    <w:rsid w:val="003B5B96"/>
    <w:rsid w:val="003F77A9"/>
    <w:rsid w:val="00436BFD"/>
    <w:rsid w:val="00442C01"/>
    <w:rsid w:val="004B3D68"/>
    <w:rsid w:val="004B7EEE"/>
    <w:rsid w:val="00511E43"/>
    <w:rsid w:val="005435F0"/>
    <w:rsid w:val="0054434B"/>
    <w:rsid w:val="005658E8"/>
    <w:rsid w:val="005661A4"/>
    <w:rsid w:val="00573198"/>
    <w:rsid w:val="0058430A"/>
    <w:rsid w:val="005A4FF5"/>
    <w:rsid w:val="005B0DD7"/>
    <w:rsid w:val="005B1ABF"/>
    <w:rsid w:val="005B2138"/>
    <w:rsid w:val="00606FE1"/>
    <w:rsid w:val="00634FF3"/>
    <w:rsid w:val="00650A03"/>
    <w:rsid w:val="00655FBC"/>
    <w:rsid w:val="006648DC"/>
    <w:rsid w:val="006B1D14"/>
    <w:rsid w:val="006B55FE"/>
    <w:rsid w:val="00775186"/>
    <w:rsid w:val="00785306"/>
    <w:rsid w:val="0078704A"/>
    <w:rsid w:val="007922AD"/>
    <w:rsid w:val="007A64A2"/>
    <w:rsid w:val="007B363B"/>
    <w:rsid w:val="007C418D"/>
    <w:rsid w:val="007E1461"/>
    <w:rsid w:val="00815E6A"/>
    <w:rsid w:val="00826DD7"/>
    <w:rsid w:val="00851007"/>
    <w:rsid w:val="0086101D"/>
    <w:rsid w:val="00897285"/>
    <w:rsid w:val="008A5E4F"/>
    <w:rsid w:val="008A72B6"/>
    <w:rsid w:val="008A7441"/>
    <w:rsid w:val="008B1093"/>
    <w:rsid w:val="008C116C"/>
    <w:rsid w:val="009171CA"/>
    <w:rsid w:val="009266BB"/>
    <w:rsid w:val="00940806"/>
    <w:rsid w:val="00946A3B"/>
    <w:rsid w:val="00992A1A"/>
    <w:rsid w:val="009A5439"/>
    <w:rsid w:val="009E310B"/>
    <w:rsid w:val="009E32C6"/>
    <w:rsid w:val="009F5BCD"/>
    <w:rsid w:val="00A10DD6"/>
    <w:rsid w:val="00A10F2D"/>
    <w:rsid w:val="00A51125"/>
    <w:rsid w:val="00A718AC"/>
    <w:rsid w:val="00A740DB"/>
    <w:rsid w:val="00A978C1"/>
    <w:rsid w:val="00AC29B8"/>
    <w:rsid w:val="00B04CBF"/>
    <w:rsid w:val="00B340B8"/>
    <w:rsid w:val="00B60249"/>
    <w:rsid w:val="00B75BE6"/>
    <w:rsid w:val="00B83399"/>
    <w:rsid w:val="00B8576E"/>
    <w:rsid w:val="00BA37EA"/>
    <w:rsid w:val="00BB52A5"/>
    <w:rsid w:val="00BE6D68"/>
    <w:rsid w:val="00BF7DE0"/>
    <w:rsid w:val="00C06AF0"/>
    <w:rsid w:val="00C36248"/>
    <w:rsid w:val="00C93B7C"/>
    <w:rsid w:val="00C96A87"/>
    <w:rsid w:val="00CA0006"/>
    <w:rsid w:val="00CA1E6C"/>
    <w:rsid w:val="00CB220D"/>
    <w:rsid w:val="00CB5C69"/>
    <w:rsid w:val="00CB6246"/>
    <w:rsid w:val="00CC159C"/>
    <w:rsid w:val="00CF2505"/>
    <w:rsid w:val="00D04654"/>
    <w:rsid w:val="00D12DB0"/>
    <w:rsid w:val="00D42CAE"/>
    <w:rsid w:val="00D46C28"/>
    <w:rsid w:val="00D5420C"/>
    <w:rsid w:val="00D82C61"/>
    <w:rsid w:val="00DB6678"/>
    <w:rsid w:val="00DD38EF"/>
    <w:rsid w:val="00DE1DC6"/>
    <w:rsid w:val="00DF0CE7"/>
    <w:rsid w:val="00E61966"/>
    <w:rsid w:val="00E76B7A"/>
    <w:rsid w:val="00E85220"/>
    <w:rsid w:val="00EE463B"/>
    <w:rsid w:val="00F16EAA"/>
    <w:rsid w:val="00F25F01"/>
    <w:rsid w:val="00F46B0F"/>
    <w:rsid w:val="00F72063"/>
    <w:rsid w:val="00F80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Коновалова Л.С.</cp:lastModifiedBy>
  <cp:revision>18</cp:revision>
  <cp:lastPrinted>2023-03-13T11:36:00Z</cp:lastPrinted>
  <dcterms:created xsi:type="dcterms:W3CDTF">2023-02-10T11:44:00Z</dcterms:created>
  <dcterms:modified xsi:type="dcterms:W3CDTF">2023-03-24T06:26:00Z</dcterms:modified>
</cp:coreProperties>
</file>